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3039"/>
        <w:gridCol w:w="270"/>
        <w:gridCol w:w="483"/>
        <w:gridCol w:w="360"/>
        <w:gridCol w:w="720"/>
        <w:gridCol w:w="720"/>
        <w:gridCol w:w="900"/>
        <w:gridCol w:w="720"/>
        <w:gridCol w:w="180"/>
        <w:gridCol w:w="180"/>
        <w:gridCol w:w="360"/>
        <w:gridCol w:w="540"/>
        <w:gridCol w:w="540"/>
        <w:gridCol w:w="957"/>
        <w:gridCol w:w="303"/>
        <w:gridCol w:w="720"/>
        <w:gridCol w:w="1188"/>
      </w:tblGrid>
      <w:tr w:rsidR="00B73E91" w:rsidRPr="004045BF" w14:paraId="1B77C495" w14:textId="77777777" w:rsidTr="00A615DB">
        <w:trPr>
          <w:trHeight w:val="231"/>
        </w:trPr>
        <w:tc>
          <w:tcPr>
            <w:tcW w:w="14616" w:type="dxa"/>
            <w:gridSpan w:val="18"/>
            <w:tcBorders>
              <w:bottom w:val="single" w:sz="12" w:space="0" w:color="auto"/>
            </w:tcBorders>
            <w:shd w:val="clear" w:color="auto" w:fill="000000"/>
          </w:tcPr>
          <w:p w14:paraId="1B77C494" w14:textId="77777777" w:rsidR="00B73E91" w:rsidRPr="00A615DB" w:rsidRDefault="00A70FA6" w:rsidP="00A70FA6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 w:rsidRPr="00A615DB">
              <w:rPr>
                <w:rFonts w:ascii="Arial" w:hAnsi="Arial" w:cs="Arial"/>
                <w:b/>
                <w:color w:val="FFFFFF"/>
              </w:rPr>
              <w:t>BUCKEYE PARTNERS, L.P. - R</w:t>
            </w:r>
            <w:r w:rsidR="00ED46C4" w:rsidRPr="00A615DB">
              <w:rPr>
                <w:rFonts w:ascii="Arial" w:hAnsi="Arial" w:cs="Arial"/>
                <w:b/>
                <w:color w:val="FFFFFF"/>
              </w:rPr>
              <w:t xml:space="preserve">EQUEST FOR SHIPPER </w:t>
            </w:r>
            <w:r w:rsidRPr="00A615DB">
              <w:rPr>
                <w:rFonts w:ascii="Arial" w:hAnsi="Arial" w:cs="Arial"/>
                <w:b/>
                <w:color w:val="FFFFFF"/>
              </w:rPr>
              <w:t>VOLUME INCREASE</w:t>
            </w:r>
          </w:p>
        </w:tc>
      </w:tr>
      <w:tr w:rsidR="00FE6E56" w14:paraId="1B77C498" w14:textId="77777777" w:rsidTr="00A615DB">
        <w:trPr>
          <w:trHeight w:val="168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96" w14:textId="77777777" w:rsidR="00FE6E56" w:rsidRPr="004045BF" w:rsidRDefault="00FE6E56">
            <w:pPr>
              <w:rPr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Company  Name:</w:t>
            </w:r>
          </w:p>
        </w:tc>
        <w:tc>
          <w:tcPr>
            <w:tcW w:w="12180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97" w14:textId="77777777" w:rsidR="00FE6E56" w:rsidRDefault="00C13884" w:rsidP="004045BF">
            <w:pPr>
              <w:spacing w:before="40" w:after="40"/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E6E56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4B7BFF" w:rsidRPr="004045BF">
              <w:rPr>
                <w:sz w:val="20"/>
                <w:szCs w:val="20"/>
              </w:rPr>
              <w:t> </w:t>
            </w:r>
            <w:r w:rsidR="004B7BFF" w:rsidRPr="004045BF">
              <w:rPr>
                <w:sz w:val="20"/>
                <w:szCs w:val="20"/>
              </w:rPr>
              <w:t> </w:t>
            </w:r>
            <w:r w:rsidR="004B7BFF" w:rsidRPr="004045BF">
              <w:rPr>
                <w:sz w:val="20"/>
                <w:szCs w:val="20"/>
              </w:rPr>
              <w:t> </w:t>
            </w:r>
            <w:r w:rsidR="004B7BFF" w:rsidRPr="004045BF">
              <w:rPr>
                <w:sz w:val="20"/>
                <w:szCs w:val="20"/>
              </w:rPr>
              <w:t> </w:t>
            </w:r>
            <w:r w:rsidR="004B7BFF" w:rsidRPr="004045BF">
              <w:rPr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9A" w14:textId="77777777" w:rsidTr="00A615DB">
        <w:tc>
          <w:tcPr>
            <w:tcW w:w="1461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1B77C499" w14:textId="77777777" w:rsidR="00312A3A" w:rsidRPr="00265B75" w:rsidRDefault="00576DED" w:rsidP="004045B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ADDRESS &amp; </w:t>
            </w:r>
            <w:r w:rsidR="00312A3A"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CONTACT INFORMATION</w:t>
            </w:r>
          </w:p>
        </w:tc>
      </w:tr>
      <w:tr w:rsidR="00312A3A" w:rsidRPr="004045BF" w14:paraId="1B77C4A1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9B" w14:textId="77777777" w:rsidR="00312A3A" w:rsidRPr="004045BF" w:rsidRDefault="00F32776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ADDRESS INFORMATION:</w:t>
            </w:r>
          </w:p>
        </w:tc>
        <w:tc>
          <w:tcPr>
            <w:tcW w:w="4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9C" w14:textId="77777777" w:rsidR="00312A3A" w:rsidRPr="004045BF" w:rsidRDefault="00312A3A" w:rsidP="00C9314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Street: </w:t>
            </w:r>
            <w:r w:rsidRPr="004045BF">
              <w:rPr>
                <w:rFonts w:ascii="Arial" w:hAnsi="Arial" w:cs="Arial"/>
                <w:sz w:val="16"/>
                <w:szCs w:val="16"/>
              </w:rPr>
              <w:t>(Line 1)</w:t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9D" w14:textId="77777777" w:rsidR="00312A3A" w:rsidRPr="004045BF" w:rsidRDefault="00312A3A" w:rsidP="00C9314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Street: </w:t>
            </w:r>
            <w:r w:rsidRPr="004045BF">
              <w:rPr>
                <w:rFonts w:ascii="Arial" w:hAnsi="Arial" w:cs="Arial"/>
                <w:sz w:val="16"/>
                <w:szCs w:val="16"/>
              </w:rPr>
              <w:t>(Line 2)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9E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9F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B77C4A0" w14:textId="77777777" w:rsidR="00312A3A" w:rsidRPr="004045BF" w:rsidRDefault="00312A3A" w:rsidP="00E2242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</w:tr>
      <w:tr w:rsidR="00312A3A" w:rsidRPr="004045BF" w14:paraId="1B77C4A8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A2" w14:textId="77777777" w:rsidR="00312A3A" w:rsidRPr="004045BF" w:rsidRDefault="00312A3A" w:rsidP="00DD40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Company  Address: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(Primary mailing address)</w:t>
            </w:r>
          </w:p>
        </w:tc>
        <w:bookmarkStart w:id="0" w:name="Text7"/>
        <w:tc>
          <w:tcPr>
            <w:tcW w:w="4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3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4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5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4"/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6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A7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4"/>
            <w:r w:rsidR="00312A3A" w:rsidRPr="004045BF">
              <w:rPr>
                <w:sz w:val="20"/>
                <w:szCs w:val="20"/>
              </w:rPr>
              <w:t>-</w:t>
            </w:r>
            <w:bookmarkStart w:id="5" w:name="Text6"/>
            <w:r w:rsidRPr="004045B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12A3A" w:rsidRPr="004045BF" w14:paraId="1B77C4AF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A9" w14:textId="77777777" w:rsidR="00312A3A" w:rsidRPr="004045BF" w:rsidRDefault="00312A3A" w:rsidP="00DD40AC">
            <w:pPr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Billing Address:</w:t>
            </w:r>
            <w:r w:rsidRPr="004045BF">
              <w:rPr>
                <w:rFonts w:ascii="Arial" w:hAnsi="Arial" w:cs="Arial"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(If different than above)</w:t>
            </w:r>
          </w:p>
        </w:tc>
        <w:tc>
          <w:tcPr>
            <w:tcW w:w="4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A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B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C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AD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AE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-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B6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0" w14:textId="77777777" w:rsidR="00312A3A" w:rsidRPr="004045BF" w:rsidRDefault="00312A3A" w:rsidP="00DD40AC">
            <w:pPr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Tariff Mailing Address:</w:t>
            </w:r>
            <w:r w:rsidRPr="00404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5BF">
              <w:rPr>
                <w:rFonts w:ascii="Arial" w:hAnsi="Arial" w:cs="Arial"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(If different than above)</w:t>
            </w:r>
          </w:p>
        </w:tc>
        <w:tc>
          <w:tcPr>
            <w:tcW w:w="4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B1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B2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B3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B4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B5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-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BD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7" w14:textId="77777777" w:rsidR="00312A3A" w:rsidRPr="004045BF" w:rsidRDefault="00F32776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8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Name: </w:t>
            </w:r>
            <w:r w:rsidRPr="004045BF">
              <w:rPr>
                <w:rFonts w:ascii="Arial" w:hAnsi="Arial" w:cs="Arial"/>
                <w:sz w:val="16"/>
                <w:szCs w:val="16"/>
              </w:rPr>
              <w:t>(Last, First, Middle Initial)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9" w14:textId="77777777" w:rsidR="00312A3A" w:rsidRPr="004045BF" w:rsidRDefault="00312A3A" w:rsidP="00E2242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  <w:r w:rsidR="00E2242A"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A" w14:textId="77777777" w:rsidR="00312A3A" w:rsidRPr="004045BF" w:rsidRDefault="00312A3A" w:rsidP="00C9314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Fax </w:t>
            </w:r>
            <w:r w:rsidR="00C93143"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B" w14:textId="77777777" w:rsidR="00312A3A" w:rsidRPr="004045BF" w:rsidRDefault="00312A3A" w:rsidP="00E2242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Cell </w:t>
            </w:r>
            <w:r w:rsidR="00E2242A"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B77C4BC" w14:textId="77777777" w:rsidR="00312A3A" w:rsidRPr="004045BF" w:rsidRDefault="00312A3A" w:rsidP="00C9314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12A3A" w:rsidRPr="004045BF" w14:paraId="1B77C4C4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BE" w14:textId="77777777" w:rsidR="00312A3A" w:rsidRPr="004045BF" w:rsidRDefault="00312A3A" w:rsidP="00DD40AC">
            <w:pPr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Primary</w:t>
            </w:r>
            <w:r w:rsidR="00A10C11" w:rsidRPr="004045BF">
              <w:rPr>
                <w:rFonts w:ascii="Arial" w:hAnsi="Arial" w:cs="Arial"/>
                <w:b/>
                <w:sz w:val="16"/>
                <w:szCs w:val="16"/>
              </w:rPr>
              <w:t xml:space="preserve"> Business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Contact: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10C11" w:rsidRPr="004045BF">
              <w:rPr>
                <w:rFonts w:ascii="Arial" w:hAnsi="Arial" w:cs="Arial"/>
                <w:sz w:val="14"/>
                <w:szCs w:val="14"/>
              </w:rPr>
              <w:t>(Who authorizes shipments?</w:t>
            </w:r>
            <w:r w:rsidRPr="004045B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bookmarkStart w:id="6" w:name="Text11"/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BF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6"/>
            <w:r w:rsidR="00312A3A" w:rsidRPr="004045BF">
              <w:rPr>
                <w:sz w:val="20"/>
                <w:szCs w:val="20"/>
              </w:rPr>
              <w:t>,</w:t>
            </w:r>
            <w:bookmarkStart w:id="7" w:name="Text12"/>
            <w:r w:rsidRPr="004045B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7"/>
            <w:r w:rsidR="00312A3A" w:rsidRPr="004045BF">
              <w:rPr>
                <w:sz w:val="20"/>
                <w:szCs w:val="20"/>
              </w:rPr>
              <w:t>,</w:t>
            </w:r>
            <w:bookmarkStart w:id="8" w:name="Text13"/>
            <w:r w:rsidRPr="004045B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0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bookmarkStart w:id="9" w:name="Text8"/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bookmarkEnd w:id="9"/>
            <w:r w:rsidRPr="004045BF">
              <w:rPr>
                <w:sz w:val="20"/>
                <w:szCs w:val="20"/>
              </w:rPr>
              <w:t>)</w:t>
            </w:r>
            <w:bookmarkStart w:id="10" w:name="Text9"/>
            <w:r w:rsidRPr="004045BF">
              <w:rPr>
                <w:sz w:val="20"/>
                <w:szCs w:val="20"/>
              </w:rPr>
              <w:t xml:space="preserve">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bookmarkEnd w:id="10"/>
            <w:r w:rsidRPr="004045BF">
              <w:rPr>
                <w:sz w:val="20"/>
                <w:szCs w:val="20"/>
              </w:rPr>
              <w:t>-</w:t>
            </w:r>
            <w:bookmarkStart w:id="11" w:name="Text10"/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1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2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C3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12"/>
            <w:r w:rsidR="00312A3A" w:rsidRPr="004045BF">
              <w:rPr>
                <w:sz w:val="20"/>
                <w:szCs w:val="20"/>
              </w:rPr>
              <w:t>@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13"/>
            <w:r w:rsidR="00312A3A" w:rsidRPr="004045BF">
              <w:rPr>
                <w:sz w:val="20"/>
                <w:szCs w:val="20"/>
              </w:rPr>
              <w:t>.</w:t>
            </w:r>
            <w:bookmarkStart w:id="14" w:name="Text16"/>
            <w:r w:rsidRPr="004045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312A3A" w:rsidRPr="004045BF" w14:paraId="1B77C4CB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C5" w14:textId="77777777" w:rsidR="00312A3A" w:rsidRPr="004045BF" w:rsidRDefault="00312A3A" w:rsidP="00DD40AC">
            <w:pPr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Accounts Payable Contact: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(Who handles/pays invoices?)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6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7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8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9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CA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@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.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D2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CC" w14:textId="77777777" w:rsidR="00312A3A" w:rsidRPr="004045BF" w:rsidRDefault="00312A3A" w:rsidP="00DD40AC">
            <w:pPr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Primary Scheduling Contact: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(Who schedules shipments?)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D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E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CF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0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D1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@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.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D9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D3" w14:textId="77777777" w:rsidR="00312A3A" w:rsidRPr="004045BF" w:rsidRDefault="00312A3A" w:rsidP="00DD40AC">
            <w:pPr>
              <w:rPr>
                <w:rFonts w:ascii="Arial" w:hAnsi="Arial" w:cs="Arial"/>
                <w:sz w:val="14"/>
                <w:szCs w:val="14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Backup Scheduling Contact: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045BF">
              <w:rPr>
                <w:rFonts w:ascii="Arial" w:hAnsi="Arial" w:cs="Arial"/>
                <w:sz w:val="14"/>
                <w:szCs w:val="14"/>
              </w:rPr>
              <w:t>(If we can’t reach primary?)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4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5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6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7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D8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@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.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E0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DA" w14:textId="77777777" w:rsidR="00312A3A" w:rsidRPr="004045BF" w:rsidRDefault="00312A3A" w:rsidP="00DD40A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Tariff Contact: </w:t>
            </w:r>
            <w:r w:rsidRPr="004045BF">
              <w:rPr>
                <w:rFonts w:ascii="Arial" w:hAnsi="Arial" w:cs="Arial"/>
                <w:sz w:val="14"/>
                <w:szCs w:val="14"/>
              </w:rPr>
              <w:t>(To whom</w:t>
            </w:r>
            <w:r w:rsidRPr="004045BF">
              <w:rPr>
                <w:rFonts w:ascii="Arial" w:hAnsi="Arial" w:cs="Arial"/>
                <w:sz w:val="14"/>
                <w:szCs w:val="14"/>
              </w:rPr>
              <w:br/>
            </w:r>
            <w:r w:rsidRPr="004045BF">
              <w:rPr>
                <w:rFonts w:ascii="Arial" w:hAnsi="Arial" w:cs="Arial"/>
                <w:spacing w:val="-2"/>
                <w:sz w:val="14"/>
                <w:szCs w:val="14"/>
              </w:rPr>
              <w:t>should we send tariff updates?)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B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,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C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D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C4DE" w14:textId="77777777" w:rsidR="00312A3A" w:rsidRPr="004045BF" w:rsidRDefault="00312A3A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7C4DF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@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.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E2" w14:textId="77777777" w:rsidTr="00A615DB">
        <w:tc>
          <w:tcPr>
            <w:tcW w:w="1461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1B77C4E1" w14:textId="77777777" w:rsidR="00312A3A" w:rsidRPr="004045BF" w:rsidRDefault="00312A3A" w:rsidP="00A70FA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>BANK REFERENCES</w:t>
            </w:r>
            <w:r w:rsidR="00576DED"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&amp; FINANCIAL INFORMATION</w:t>
            </w:r>
            <w:r w:rsidRPr="004045B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4045BF">
              <w:rPr>
                <w:rFonts w:ascii="Arial" w:hAnsi="Arial" w:cs="Arial"/>
                <w:color w:val="FFFFFF"/>
                <w:sz w:val="14"/>
                <w:szCs w:val="14"/>
              </w:rPr>
              <w:t xml:space="preserve">Please list </w:t>
            </w:r>
            <w:r w:rsidR="00A70FA6">
              <w:rPr>
                <w:rFonts w:ascii="Arial" w:hAnsi="Arial" w:cs="Arial"/>
                <w:color w:val="FFFFFF"/>
                <w:sz w:val="14"/>
                <w:szCs w:val="14"/>
              </w:rPr>
              <w:t xml:space="preserve">at least one </w:t>
            </w:r>
            <w:r w:rsidR="00A573E4" w:rsidRPr="004045BF">
              <w:rPr>
                <w:rFonts w:ascii="Arial" w:hAnsi="Arial" w:cs="Arial"/>
                <w:color w:val="FFFFFF"/>
                <w:sz w:val="14"/>
                <w:szCs w:val="14"/>
              </w:rPr>
              <w:t>bank reference</w:t>
            </w:r>
            <w:r w:rsidR="00A70FA6">
              <w:rPr>
                <w:rFonts w:ascii="Arial" w:hAnsi="Arial" w:cs="Arial"/>
                <w:color w:val="FFFFFF"/>
                <w:sz w:val="14"/>
                <w:szCs w:val="14"/>
              </w:rPr>
              <w:t xml:space="preserve"> &amp; </w:t>
            </w:r>
            <w:r w:rsidRPr="004045BF">
              <w:rPr>
                <w:rFonts w:ascii="Arial" w:hAnsi="Arial" w:cs="Arial"/>
                <w:color w:val="FFFFFF"/>
                <w:sz w:val="14"/>
                <w:szCs w:val="14"/>
              </w:rPr>
              <w:t>attach</w:t>
            </w:r>
            <w:r w:rsidR="003C5E4D" w:rsidRPr="004045BF">
              <w:rPr>
                <w:rFonts w:ascii="Arial" w:hAnsi="Arial" w:cs="Arial"/>
                <w:color w:val="FFFFFF"/>
                <w:sz w:val="14"/>
                <w:szCs w:val="14"/>
              </w:rPr>
              <w:t>/include</w:t>
            </w:r>
            <w:r w:rsidRPr="004045BF">
              <w:rPr>
                <w:rFonts w:ascii="Arial" w:hAnsi="Arial" w:cs="Arial"/>
                <w:color w:val="FFFFFF"/>
                <w:sz w:val="14"/>
                <w:szCs w:val="14"/>
              </w:rPr>
              <w:t xml:space="preserve"> a copy of complete audited financial statements for your most recently completed fiscal year.</w:t>
            </w:r>
          </w:p>
        </w:tc>
      </w:tr>
      <w:tr w:rsidR="00312A3A" w:rsidRPr="004045BF" w14:paraId="1B77C4EA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3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Bank Name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4" w14:textId="77777777" w:rsidR="00312A3A" w:rsidRPr="004045BF" w:rsidRDefault="00312A3A" w:rsidP="00C9314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Street: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5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6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7" w14:textId="77777777" w:rsidR="00312A3A" w:rsidRPr="004045BF" w:rsidRDefault="00312A3A" w:rsidP="004045B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Zip Code: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E8" w14:textId="77777777" w:rsidR="00312A3A" w:rsidRPr="004045BF" w:rsidRDefault="00312A3A" w:rsidP="00E224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Contact: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7C4E9" w14:textId="77777777" w:rsidR="00312A3A" w:rsidRPr="004045BF" w:rsidRDefault="00312A3A" w:rsidP="00E2242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</w:tr>
      <w:tr w:rsidR="00312A3A" w:rsidRPr="004045BF" w14:paraId="1B77C4F2" w14:textId="77777777" w:rsidTr="00A615DB">
        <w:trPr>
          <w:trHeight w:val="174"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7C4EB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EC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ED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EE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EF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-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0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4F1" w14:textId="77777777" w:rsidR="00312A3A" w:rsidRPr="004045BF" w:rsidRDefault="00312A3A" w:rsidP="004045B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FA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7C4F3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4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5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6" w14:textId="77777777" w:rsidR="00312A3A" w:rsidRPr="004045BF" w:rsidRDefault="00C13884" w:rsidP="004045B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7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>-</w:t>
            </w:r>
            <w:r w:rsidRPr="004045B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4F8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4F9" w14:textId="77777777" w:rsidR="00312A3A" w:rsidRPr="004045BF" w:rsidRDefault="00312A3A" w:rsidP="004045B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(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) 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>-</w:t>
            </w:r>
            <w:r w:rsidR="00C13884" w:rsidRPr="004045B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="00C13884" w:rsidRPr="004045BF">
              <w:rPr>
                <w:sz w:val="20"/>
                <w:szCs w:val="20"/>
              </w:rPr>
            </w:r>
            <w:r w:rsidR="00C13884"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="00C13884" w:rsidRPr="004045BF">
              <w:rPr>
                <w:sz w:val="20"/>
                <w:szCs w:val="20"/>
              </w:rPr>
              <w:fldChar w:fldCharType="end"/>
            </w:r>
          </w:p>
        </w:tc>
      </w:tr>
      <w:tr w:rsidR="00312A3A" w:rsidRPr="004045BF" w14:paraId="1B77C4FC" w14:textId="77777777" w:rsidTr="00A615DB">
        <w:tc>
          <w:tcPr>
            <w:tcW w:w="1461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1B77C4FB" w14:textId="77777777" w:rsidR="00312A3A" w:rsidRPr="004045BF" w:rsidRDefault="00312A3A" w:rsidP="00A70FA6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>SHIPPING PLANS</w:t>
            </w:r>
            <w:r w:rsidRPr="004045B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4045BF">
              <w:rPr>
                <w:rFonts w:ascii="Arial" w:hAnsi="Arial" w:cs="Arial"/>
                <w:color w:val="FFFFFF"/>
                <w:sz w:val="14"/>
                <w:szCs w:val="16"/>
              </w:rPr>
              <w:t>Please indicate system</w:t>
            </w:r>
            <w:r w:rsidR="00C93143">
              <w:rPr>
                <w:rFonts w:ascii="Arial" w:hAnsi="Arial" w:cs="Arial"/>
                <w:color w:val="FFFFFF"/>
                <w:sz w:val="14"/>
                <w:szCs w:val="16"/>
              </w:rPr>
              <w:t>(</w:t>
            </w:r>
            <w:r w:rsidRPr="004045BF">
              <w:rPr>
                <w:rFonts w:ascii="Arial" w:hAnsi="Arial" w:cs="Arial"/>
                <w:color w:val="FFFFFF"/>
                <w:sz w:val="14"/>
                <w:szCs w:val="16"/>
              </w:rPr>
              <w:t>s</w:t>
            </w:r>
            <w:r w:rsidR="00C93143">
              <w:rPr>
                <w:rFonts w:ascii="Arial" w:hAnsi="Arial" w:cs="Arial"/>
                <w:color w:val="FFFFFF"/>
                <w:sz w:val="14"/>
                <w:szCs w:val="16"/>
              </w:rPr>
              <w:t>)</w:t>
            </w:r>
            <w:r w:rsidRPr="004045BF">
              <w:rPr>
                <w:rFonts w:ascii="Arial" w:hAnsi="Arial" w:cs="Arial"/>
                <w:color w:val="FFFFFF"/>
                <w:sz w:val="14"/>
                <w:szCs w:val="16"/>
              </w:rPr>
              <w:t xml:space="preserve"> </w:t>
            </w:r>
            <w:r w:rsidR="00A70FA6">
              <w:rPr>
                <w:rFonts w:ascii="Arial" w:hAnsi="Arial" w:cs="Arial"/>
                <w:color w:val="FFFFFF"/>
                <w:sz w:val="14"/>
                <w:szCs w:val="16"/>
              </w:rPr>
              <w:t xml:space="preserve">&amp; volume increase(s) </w:t>
            </w:r>
            <w:r w:rsidRPr="004045BF">
              <w:rPr>
                <w:rFonts w:ascii="Arial" w:hAnsi="Arial" w:cs="Arial"/>
                <w:color w:val="FFFFFF"/>
                <w:sz w:val="14"/>
                <w:szCs w:val="16"/>
              </w:rPr>
              <w:t xml:space="preserve">where you plan to ship.  We will authorize nominations </w:t>
            </w:r>
            <w:r w:rsidR="00A70FA6">
              <w:rPr>
                <w:rFonts w:ascii="Arial" w:hAnsi="Arial" w:cs="Arial"/>
                <w:color w:val="FFFFFF"/>
                <w:sz w:val="14"/>
                <w:szCs w:val="16"/>
              </w:rPr>
              <w:t>&amp;</w:t>
            </w:r>
            <w:r w:rsidRPr="004045BF">
              <w:rPr>
                <w:rFonts w:ascii="Arial" w:hAnsi="Arial" w:cs="Arial"/>
                <w:color w:val="FFFFFF"/>
                <w:sz w:val="14"/>
                <w:szCs w:val="16"/>
              </w:rPr>
              <w:t xml:space="preserve"> provide tariff updates only on systems checked.</w:t>
            </w:r>
          </w:p>
        </w:tc>
      </w:tr>
      <w:tr w:rsidR="00312A3A" w:rsidRPr="004045BF" w14:paraId="1B77C503" w14:textId="77777777" w:rsidTr="00A615DB">
        <w:trPr>
          <w:trHeight w:val="111"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4FD" w14:textId="77777777" w:rsidR="00312A3A" w:rsidRPr="00265B75" w:rsidRDefault="00312A3A" w:rsidP="004045B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>Buckeye P/L System</w:t>
            </w:r>
            <w:r w:rsidR="004A01BC" w:rsidRPr="00265B75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265B75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FE" w14:textId="77777777" w:rsidR="00312A3A" w:rsidRPr="00265B75" w:rsidRDefault="00312A3A" w:rsidP="004045BF">
            <w:pPr>
              <w:spacing w:before="40" w:after="40"/>
              <w:rPr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>Destination(s):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4FF" w14:textId="7574AFD0" w:rsidR="00312A3A" w:rsidRPr="00265B75" w:rsidRDefault="00312A3A" w:rsidP="004045BF">
            <w:pPr>
              <w:spacing w:before="40" w:after="40"/>
              <w:rPr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>Monthly Volume</w:t>
            </w:r>
            <w:r w:rsidR="00A615DB" w:rsidRPr="00265B75">
              <w:rPr>
                <w:rFonts w:ascii="Arial" w:hAnsi="Arial" w:cs="Arial"/>
                <w:b/>
                <w:sz w:val="12"/>
                <w:szCs w:val="12"/>
              </w:rPr>
              <w:t xml:space="preserve"> Inc.</w:t>
            </w:r>
            <w:r w:rsidRPr="00265B75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0" w14:textId="77777777" w:rsidR="00312A3A" w:rsidRPr="00265B75" w:rsidRDefault="004A01BC" w:rsidP="004045BF">
            <w:pPr>
              <w:spacing w:before="40" w:after="40"/>
              <w:rPr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 xml:space="preserve">BPL Affiliated </w:t>
            </w:r>
            <w:r w:rsidR="00312A3A" w:rsidRPr="00265B75">
              <w:rPr>
                <w:rFonts w:ascii="Arial" w:hAnsi="Arial" w:cs="Arial"/>
                <w:b/>
                <w:sz w:val="12"/>
                <w:szCs w:val="12"/>
              </w:rPr>
              <w:t>Compan</w:t>
            </w:r>
            <w:r w:rsidRPr="00265B75">
              <w:rPr>
                <w:rFonts w:ascii="Arial" w:hAnsi="Arial" w:cs="Arial"/>
                <w:b/>
                <w:sz w:val="12"/>
                <w:szCs w:val="12"/>
              </w:rPr>
              <w:t>ies</w:t>
            </w:r>
            <w:r w:rsidR="00312A3A" w:rsidRPr="00265B75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1" w14:textId="77777777" w:rsidR="00312A3A" w:rsidRPr="00265B75" w:rsidRDefault="00312A3A" w:rsidP="004045BF">
            <w:pPr>
              <w:spacing w:before="40" w:after="40"/>
              <w:rPr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>Destination(s):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7C502" w14:textId="7C9183A8" w:rsidR="00312A3A" w:rsidRPr="00265B75" w:rsidRDefault="00312A3A" w:rsidP="004045BF">
            <w:pPr>
              <w:spacing w:before="40" w:after="40"/>
              <w:rPr>
                <w:sz w:val="12"/>
                <w:szCs w:val="12"/>
              </w:rPr>
            </w:pPr>
            <w:r w:rsidRPr="00265B75">
              <w:rPr>
                <w:rFonts w:ascii="Arial" w:hAnsi="Arial" w:cs="Arial"/>
                <w:b/>
                <w:sz w:val="12"/>
                <w:szCs w:val="12"/>
              </w:rPr>
              <w:t>Monthly Volume</w:t>
            </w:r>
            <w:r w:rsidR="00A615DB" w:rsidRPr="00265B75">
              <w:rPr>
                <w:rFonts w:ascii="Arial" w:hAnsi="Arial" w:cs="Arial"/>
                <w:b/>
                <w:sz w:val="12"/>
                <w:szCs w:val="12"/>
              </w:rPr>
              <w:t xml:space="preserve"> Inc.</w:t>
            </w:r>
            <w:r w:rsidRPr="00265B75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312A3A" w:rsidRPr="004045BF" w14:paraId="1B77C50A" w14:textId="77777777" w:rsidTr="00A615DB">
        <w:trPr>
          <w:trHeight w:val="228"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4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2A3A" w:rsidRPr="004045BF">
              <w:rPr>
                <w:rFonts w:ascii="Arial" w:hAnsi="Arial" w:cs="Arial"/>
                <w:sz w:val="16"/>
                <w:szCs w:val="16"/>
              </w:rPr>
              <w:t>Eastern Products System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5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6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7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312A3A" w:rsidRPr="004045BF">
                  <w:rPr>
                    <w:rFonts w:ascii="Arial" w:hAnsi="Arial" w:cs="Arial"/>
                    <w:sz w:val="16"/>
                    <w:szCs w:val="16"/>
                  </w:rPr>
                  <w:t>Norco</w:t>
                </w:r>
              </w:smartTag>
            </w:smartTag>
            <w:r w:rsidR="00312A3A" w:rsidRPr="004045BF">
              <w:rPr>
                <w:rFonts w:ascii="Arial" w:hAnsi="Arial" w:cs="Arial"/>
                <w:sz w:val="16"/>
                <w:szCs w:val="16"/>
              </w:rPr>
              <w:t xml:space="preserve"> Pipe Line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8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09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 xml:space="preserve"> bbls.</w:t>
            </w:r>
          </w:p>
        </w:tc>
      </w:tr>
      <w:tr w:rsidR="00312A3A" w:rsidRPr="004045BF" w14:paraId="1B77C511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B" w14:textId="77777777" w:rsidR="00312A3A" w:rsidRPr="004045BF" w:rsidRDefault="00C13884" w:rsidP="004045B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="00312A3A" w:rsidRPr="004045BF">
                <w:rPr>
                  <w:rFonts w:ascii="Arial" w:hAnsi="Arial" w:cs="Arial"/>
                  <w:sz w:val="16"/>
                  <w:szCs w:val="16"/>
                </w:rPr>
                <w:t>Midwest</w:t>
              </w:r>
            </w:smartTag>
            <w:r w:rsidR="00312A3A" w:rsidRPr="004045BF">
              <w:rPr>
                <w:rFonts w:ascii="Arial" w:hAnsi="Arial" w:cs="Arial"/>
                <w:sz w:val="16"/>
                <w:szCs w:val="16"/>
              </w:rPr>
              <w:t xml:space="preserve"> System</w:t>
            </w:r>
            <w:r w:rsidR="00312A3A" w:rsidRPr="004045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12A3A" w:rsidRPr="004045BF">
              <w:rPr>
                <w:rFonts w:ascii="Arial" w:hAnsi="Arial" w:cs="Arial"/>
                <w:spacing w:val="-4"/>
                <w:sz w:val="14"/>
                <w:szCs w:val="14"/>
              </w:rPr>
              <w:t>(IL IN OH</w:t>
            </w:r>
            <w:r w:rsidR="00203BD6" w:rsidRPr="004045B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="00312A3A" w:rsidRPr="004045BF">
              <w:rPr>
                <w:rFonts w:ascii="Arial" w:hAnsi="Arial" w:cs="Arial"/>
                <w:spacing w:val="-4"/>
                <w:sz w:val="14"/>
                <w:szCs w:val="14"/>
              </w:rPr>
              <w:t>MI)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C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D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0E" w14:textId="77777777" w:rsidR="00312A3A" w:rsidRPr="004045BF" w:rsidRDefault="00C13884" w:rsidP="004045B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12A3A"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312A3A" w:rsidRPr="004045BF">
                  <w:rPr>
                    <w:rFonts w:ascii="Arial" w:hAnsi="Arial" w:cs="Arial"/>
                    <w:sz w:val="16"/>
                    <w:szCs w:val="16"/>
                  </w:rPr>
                  <w:t>Wood</w:t>
                </w:r>
              </w:smartTag>
              <w:r w:rsidR="00312A3A" w:rsidRPr="004045B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312A3A" w:rsidRPr="004045BF">
                  <w:rPr>
                    <w:rFonts w:ascii="Arial" w:hAnsi="Arial" w:cs="Arial"/>
                    <w:sz w:val="16"/>
                    <w:szCs w:val="16"/>
                  </w:rPr>
                  <w:t>River</w:t>
                </w:r>
              </w:smartTag>
            </w:smartTag>
            <w:r w:rsidR="00312A3A" w:rsidRPr="004045BF">
              <w:rPr>
                <w:rFonts w:ascii="Arial" w:hAnsi="Arial" w:cs="Arial"/>
                <w:sz w:val="16"/>
                <w:szCs w:val="16"/>
              </w:rPr>
              <w:t xml:space="preserve"> Pipe Line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0F" w14:textId="15C30ABF" w:rsidR="00312A3A" w:rsidRPr="004045BF" w:rsidRDefault="00C13884" w:rsidP="0001269F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01269F" w:rsidRPr="004045B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10" w14:textId="77777777" w:rsidR="00312A3A" w:rsidRPr="004045BF" w:rsidRDefault="00C13884" w:rsidP="004045BF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312A3A"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="00312A3A"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="00312A3A" w:rsidRPr="004045BF">
              <w:rPr>
                <w:sz w:val="20"/>
                <w:szCs w:val="20"/>
              </w:rPr>
              <w:t xml:space="preserve"> bbls.</w:t>
            </w:r>
          </w:p>
        </w:tc>
      </w:tr>
      <w:tr w:rsidR="00017907" w:rsidRPr="004045BF" w14:paraId="1B77C518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12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4045BF">
                <w:rPr>
                  <w:rFonts w:ascii="Arial" w:hAnsi="Arial" w:cs="Arial"/>
                  <w:sz w:val="16"/>
                  <w:szCs w:val="16"/>
                </w:rPr>
                <w:t>Long Island</w:t>
              </w:r>
            </w:smartTag>
            <w:r w:rsidRPr="004045BF">
              <w:rPr>
                <w:rFonts w:ascii="Arial" w:hAnsi="Arial" w:cs="Arial"/>
                <w:sz w:val="16"/>
                <w:szCs w:val="16"/>
              </w:rPr>
              <w:t xml:space="preserve"> System </w:t>
            </w:r>
            <w:r w:rsidRPr="004045BF">
              <w:rPr>
                <w:rFonts w:ascii="Arial" w:hAnsi="Arial" w:cs="Arial"/>
                <w:sz w:val="14"/>
                <w:szCs w:val="14"/>
              </w:rPr>
              <w:t>(NY NJ)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3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4" w14:textId="7777777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15" w14:textId="6EA99340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45BF">
              <w:rPr>
                <w:rFonts w:ascii="Arial" w:hAnsi="Arial" w:cs="Arial"/>
                <w:spacing w:val="-4"/>
                <w:sz w:val="16"/>
                <w:szCs w:val="16"/>
              </w:rPr>
              <w:t>Buckeye P/L Trans. (Paulsboro)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6" w14:textId="7A82DDC8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17" w14:textId="0983324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</w:tr>
      <w:tr w:rsidR="00017907" w:rsidRPr="004045BF" w14:paraId="1B77C51F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19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45BF">
              <w:rPr>
                <w:rFonts w:ascii="Arial" w:hAnsi="Arial" w:cs="Arial"/>
                <w:sz w:val="16"/>
                <w:szCs w:val="16"/>
              </w:rPr>
              <w:t xml:space="preserve">Jet Lines System </w:t>
            </w:r>
            <w:r w:rsidRPr="004045BF">
              <w:rPr>
                <w:rFonts w:ascii="Arial" w:hAnsi="Arial" w:cs="Arial"/>
                <w:sz w:val="14"/>
                <w:szCs w:val="14"/>
              </w:rPr>
              <w:t>(CT MA)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A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B" w14:textId="7777777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1C" w14:textId="092C8192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Broadway I (MPS)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1D" w14:textId="0B738539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1E" w14:textId="69CAA49C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</w:tr>
      <w:tr w:rsidR="00017907" w:rsidRPr="004045BF" w14:paraId="1B77C526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20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45BF">
              <w:rPr>
                <w:rFonts w:ascii="Arial" w:hAnsi="Arial" w:cs="Arial"/>
                <w:sz w:val="16"/>
                <w:szCs w:val="16"/>
              </w:rPr>
              <w:t xml:space="preserve">Laurel Pipe Line </w:t>
            </w:r>
            <w:r w:rsidRPr="004045BF">
              <w:rPr>
                <w:rFonts w:ascii="Arial" w:hAnsi="Arial" w:cs="Arial"/>
                <w:sz w:val="14"/>
                <w:szCs w:val="14"/>
              </w:rPr>
              <w:t>(PA)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21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22" w14:textId="7777777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23" w14:textId="1E19EAC3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Broadway II (MPS)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24" w14:textId="634FF881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25" w14:textId="0DFD5983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</w:tr>
      <w:tr w:rsidR="00017907" w:rsidRPr="004045BF" w14:paraId="46A39E54" w14:textId="77777777" w:rsidTr="00A615DB">
        <w:trPr>
          <w:trHeight w:val="219"/>
        </w:trPr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AFC14" w14:textId="72EB8F66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</w:r>
            <w:r w:rsidR="005B3B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163C5">
              <w:rPr>
                <w:rFonts w:ascii="Arial" w:hAnsi="Arial" w:cs="Arial"/>
                <w:sz w:val="16"/>
                <w:szCs w:val="16"/>
              </w:rPr>
              <w:t>L</w:t>
            </w:r>
            <w:r w:rsidR="00304388">
              <w:rPr>
                <w:rFonts w:ascii="Arial" w:hAnsi="Arial" w:cs="Arial"/>
                <w:sz w:val="16"/>
                <w:szCs w:val="16"/>
              </w:rPr>
              <w:t>inden</w:t>
            </w:r>
            <w:r w:rsidRPr="004163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163C5">
              <w:rPr>
                <w:rFonts w:ascii="Arial" w:hAnsi="Arial" w:cs="Arial"/>
                <w:sz w:val="16"/>
                <w:szCs w:val="16"/>
              </w:rPr>
              <w:t>P</w:t>
            </w:r>
            <w:r w:rsidR="00304388">
              <w:rPr>
                <w:rFonts w:ascii="Arial" w:hAnsi="Arial" w:cs="Arial"/>
                <w:sz w:val="16"/>
                <w:szCs w:val="16"/>
              </w:rPr>
              <w:t>ipe</w:t>
            </w:r>
            <w:r w:rsidRPr="004163C5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304388">
              <w:rPr>
                <w:rFonts w:ascii="Arial" w:hAnsi="Arial" w:cs="Arial"/>
                <w:sz w:val="16"/>
                <w:szCs w:val="16"/>
              </w:rPr>
              <w:t>ine</w:t>
            </w:r>
            <w:proofErr w:type="gramEnd"/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53D64" w14:textId="74066022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11306" w14:textId="76E1022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  <w:r w:rsidRPr="004045BF">
              <w:rPr>
                <w:sz w:val="20"/>
                <w:szCs w:val="20"/>
              </w:rPr>
              <w:t xml:space="preserve"> bbls.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F3A405" w14:textId="39B47071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841A9" w14:textId="13E7ABBF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BD552" w14:textId="4E650117" w:rsidR="00017907" w:rsidRPr="004045BF" w:rsidRDefault="00017907" w:rsidP="00017907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017907" w:rsidRPr="004045BF" w14:paraId="1B77C528" w14:textId="77777777" w:rsidTr="00A615DB">
        <w:tc>
          <w:tcPr>
            <w:tcW w:w="1461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1B77C527" w14:textId="77777777" w:rsidR="00017907" w:rsidRPr="00265B75" w:rsidRDefault="00017907" w:rsidP="00017907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>TAX &amp; REGISTRATION  INFORMATION</w:t>
            </w:r>
          </w:p>
        </w:tc>
      </w:tr>
      <w:tr w:rsidR="00017907" w:rsidRPr="004045BF" w14:paraId="1B77C52F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77C529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Jurisdiction: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2A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Registration Requirement: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2B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ID 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9D9D9"/>
          </w:tcPr>
          <w:p w14:paraId="1B77C52C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sz w:val="16"/>
                <w:szCs w:val="16"/>
              </w:rPr>
              <w:t>If you expect to ship distillates, please supply your EPA designate &amp; track facility ID numbers for any new delivery terminals, supply facilities or connections to the Buckeye system.</w:t>
            </w: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2D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>Location / Facility Name: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7C52E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rFonts w:ascii="Arial" w:hAnsi="Arial" w:cs="Arial"/>
                <w:b/>
                <w:sz w:val="16"/>
                <w:szCs w:val="16"/>
              </w:rPr>
              <w:t xml:space="preserve">ID 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  <w:r w:rsidRPr="00404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17907" w:rsidRPr="004045BF" w14:paraId="1B77C536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30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sz w:val="16"/>
                <w:szCs w:val="16"/>
              </w:rPr>
              <w:t>Federal (Required for all)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1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Tax ID Number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2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33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4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35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017907" w:rsidRPr="004045BF" w14:paraId="1B77C53D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37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sz w:val="16"/>
                <w:szCs w:val="16"/>
              </w:rPr>
              <w:t>Federal Distillate Entity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8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>EPA Designate &amp; Track ID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9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3A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B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3C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017907" w:rsidRPr="004045BF" w14:paraId="1B77C544" w14:textId="77777777" w:rsidTr="00A615DB"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3E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4045BF">
                  <w:rPr>
                    <w:rFonts w:ascii="Arial" w:hAnsi="Arial" w:cs="Arial"/>
                    <w:sz w:val="16"/>
                    <w:szCs w:val="16"/>
                  </w:rPr>
                  <w:t>New York</w:t>
                </w:r>
              </w:smartTag>
              <w:r w:rsidRPr="004045B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045BF"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3F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t xml:space="preserve">Shipper Registration </w:t>
            </w:r>
            <w:r w:rsidRPr="004045BF">
              <w:rPr>
                <w:sz w:val="16"/>
                <w:szCs w:val="16"/>
              </w:rPr>
              <w:t>(if shipping in NY)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40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7C541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42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43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</w:tr>
      <w:tr w:rsidR="00017907" w:rsidRPr="004045BF" w14:paraId="1B77C546" w14:textId="77777777" w:rsidTr="00A615DB">
        <w:tc>
          <w:tcPr>
            <w:tcW w:w="14616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1B77C545" w14:textId="77777777" w:rsidR="00017907" w:rsidRPr="00265B75" w:rsidRDefault="00017907" w:rsidP="00017907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265B75">
              <w:rPr>
                <w:rFonts w:ascii="Arial" w:hAnsi="Arial" w:cs="Arial"/>
                <w:b/>
                <w:color w:val="FFFFFF"/>
                <w:sz w:val="16"/>
                <w:szCs w:val="16"/>
              </w:rPr>
              <w:t>INSTRUCTIONS</w:t>
            </w:r>
          </w:p>
        </w:tc>
      </w:tr>
      <w:tr w:rsidR="00017907" w:rsidRPr="004045BF" w14:paraId="1B77C549" w14:textId="77777777" w:rsidTr="00A615DB">
        <w:tc>
          <w:tcPr>
            <w:tcW w:w="7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7C547" w14:textId="77777777" w:rsidR="00017907" w:rsidRPr="004045BF" w:rsidRDefault="00017907" w:rsidP="00017907">
            <w:pPr>
              <w:tabs>
                <w:tab w:val="left" w:pos="6446"/>
              </w:tabs>
              <w:rPr>
                <w:rFonts w:ascii="Arial" w:hAnsi="Arial" w:cs="Arial"/>
                <w:sz w:val="16"/>
                <w:szCs w:val="16"/>
              </w:rPr>
            </w:pPr>
            <w:r w:rsidRPr="00F678F2">
              <w:rPr>
                <w:rFonts w:ascii="Arial" w:hAnsi="Arial" w:cs="Arial"/>
                <w:sz w:val="16"/>
                <w:szCs w:val="16"/>
              </w:rPr>
              <w:t xml:space="preserve">Please send completed form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Pr="00F678F2">
              <w:rPr>
                <w:rFonts w:ascii="Arial" w:hAnsi="Arial" w:cs="Arial"/>
                <w:sz w:val="16"/>
                <w:szCs w:val="16"/>
              </w:rPr>
              <w:t xml:space="preserve"> supporting documentation </w:t>
            </w:r>
            <w:r w:rsidRPr="00F678F2">
              <w:rPr>
                <w:rFonts w:ascii="Arial" w:hAnsi="Arial" w:cs="Arial"/>
                <w:i/>
                <w:sz w:val="16"/>
                <w:szCs w:val="16"/>
              </w:rPr>
              <w:t>either via mail to</w:t>
            </w:r>
            <w:r w:rsidRPr="00F678F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8F2">
              <w:rPr>
                <w:rFonts w:ascii="Arial" w:hAnsi="Arial" w:cs="Arial"/>
                <w:sz w:val="16"/>
                <w:szCs w:val="16"/>
              </w:rPr>
              <w:t>Accounting Dept.  Buckeye Partners, Five TEK Park, 9999 Hamilton Blvd., Breinigsville, PA  18031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8F2">
              <w:rPr>
                <w:rFonts w:ascii="Arial" w:hAnsi="Arial" w:cs="Arial"/>
                <w:i/>
                <w:sz w:val="16"/>
                <w:szCs w:val="16"/>
              </w:rPr>
              <w:t>or via email to</w:t>
            </w:r>
            <w:r w:rsidRPr="00F678F2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Pr="00F678F2">
                <w:rPr>
                  <w:rStyle w:val="Hyperlink"/>
                  <w:rFonts w:ascii="Arial" w:hAnsi="Arial" w:cs="Arial"/>
                  <w:sz w:val="16"/>
                  <w:szCs w:val="16"/>
                </w:rPr>
                <w:t>newshipper@buckeye.com</w:t>
              </w:r>
            </w:hyperlink>
            <w:r w:rsidRPr="00F678F2">
              <w:rPr>
                <w:rFonts w:ascii="Arial" w:hAnsi="Arial" w:cs="Arial"/>
                <w:sz w:val="16"/>
                <w:szCs w:val="16"/>
              </w:rPr>
              <w:t>. I authorize any of our banks to release requested account information to Buckeye Partners LP.</w:t>
            </w:r>
          </w:p>
        </w:tc>
        <w:tc>
          <w:tcPr>
            <w:tcW w:w="7308" w:type="dxa"/>
            <w:gridSpan w:val="1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7C548" w14:textId="77777777" w:rsidR="00017907" w:rsidRPr="004045BF" w:rsidRDefault="00017907" w:rsidP="0001790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045BF">
              <w:rPr>
                <w:rFonts w:ascii="Arial" w:hAnsi="Arial" w:cs="Arial"/>
                <w:sz w:val="16"/>
                <w:szCs w:val="16"/>
              </w:rPr>
              <w:t xml:space="preserve">Buckeye Partners uses Transport4 for pipeline nominations, schedules and other operational transactions.  If you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any questions about </w:t>
            </w:r>
            <w:r w:rsidRPr="004045BF">
              <w:rPr>
                <w:rFonts w:ascii="Arial" w:hAnsi="Arial" w:cs="Arial"/>
                <w:sz w:val="16"/>
                <w:szCs w:val="16"/>
              </w:rPr>
              <w:t>Transport4, please contact the T4 Help Desk at 888-844-9404.  (See www.transport4.com for more information)</w:t>
            </w:r>
          </w:p>
        </w:tc>
      </w:tr>
      <w:tr w:rsidR="00017907" w14:paraId="1B77C551" w14:textId="77777777" w:rsidTr="00A615DB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B77C54A" w14:textId="77777777" w:rsidR="00017907" w:rsidRPr="004045BF" w:rsidRDefault="00017907" w:rsidP="00017907">
            <w:pPr>
              <w:jc w:val="right"/>
              <w:rPr>
                <w:color w:val="FFFFFF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color w:val="FFFFFF"/>
                <w:sz w:val="16"/>
                <w:szCs w:val="16"/>
              </w:rPr>
              <w:t>Authorized Signature:</w:t>
            </w:r>
          </w:p>
        </w:tc>
        <w:tc>
          <w:tcPr>
            <w:tcW w:w="37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77C54B" w14:textId="77777777" w:rsidR="00017907" w:rsidRDefault="00017907" w:rsidP="00017907">
            <w:pPr>
              <w:spacing w:before="40" w:after="40"/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B77C54C" w14:textId="77777777" w:rsidR="00017907" w:rsidRPr="004045BF" w:rsidRDefault="00017907" w:rsidP="00017907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color w:val="FFFFFF"/>
                <w:sz w:val="16"/>
                <w:szCs w:val="16"/>
              </w:rPr>
              <w:t>Title: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C54D" w14:textId="77777777" w:rsidR="00017907" w:rsidRPr="004045BF" w:rsidRDefault="00017907" w:rsidP="00017907">
            <w:pPr>
              <w:spacing w:before="40" w:after="40"/>
              <w:rPr>
                <w:sz w:val="20"/>
                <w:szCs w:val="20"/>
              </w:rPr>
            </w:pPr>
            <w:r w:rsidRPr="004045B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B77C54E" w14:textId="77777777" w:rsidR="00017907" w:rsidRPr="004045BF" w:rsidRDefault="00017907" w:rsidP="00017907">
            <w:pPr>
              <w:jc w:val="right"/>
              <w:rPr>
                <w:color w:val="FFFFFF"/>
                <w:sz w:val="16"/>
                <w:szCs w:val="16"/>
              </w:rPr>
            </w:pPr>
            <w:r w:rsidRPr="004045BF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Date: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7C54F" w14:textId="77777777" w:rsidR="00017907" w:rsidRDefault="00017907" w:rsidP="00017907">
            <w:r w:rsidRPr="004045B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MMMM d, yyyy"/>
                  </w:textInput>
                </w:ffData>
              </w:fldChar>
            </w:r>
            <w:r w:rsidRPr="004045BF">
              <w:rPr>
                <w:sz w:val="20"/>
                <w:szCs w:val="20"/>
              </w:rPr>
              <w:instrText xml:space="preserve"> FORMTEXT </w:instrText>
            </w:r>
            <w:r w:rsidRPr="004045BF">
              <w:rPr>
                <w:sz w:val="20"/>
                <w:szCs w:val="20"/>
              </w:rPr>
            </w:r>
            <w:r w:rsidRPr="004045BF">
              <w:rPr>
                <w:sz w:val="20"/>
                <w:szCs w:val="20"/>
              </w:rPr>
              <w:fldChar w:fldCharType="separate"/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noProof/>
                <w:sz w:val="20"/>
                <w:szCs w:val="20"/>
              </w:rPr>
              <w:t> </w:t>
            </w:r>
            <w:r w:rsidRPr="004045B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B77C550" w14:textId="58B60E6A" w:rsidR="00017907" w:rsidRPr="005D047C" w:rsidRDefault="00017907" w:rsidP="00017907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4045BF">
              <w:rPr>
                <w:rFonts w:ascii="Arial" w:hAnsi="Arial" w:cs="Arial"/>
                <w:color w:val="FFFFFF"/>
                <w:sz w:val="14"/>
                <w:szCs w:val="14"/>
              </w:rPr>
              <w:t xml:space="preserve">Revised </w:t>
            </w:r>
            <w:r>
              <w:rPr>
                <w:rFonts w:ascii="Arial" w:hAnsi="Arial" w:cs="Arial"/>
                <w:color w:val="FFFFFF"/>
                <w:sz w:val="14"/>
                <w:szCs w:val="14"/>
              </w:rPr>
              <w:t>07/18</w:t>
            </w:r>
          </w:p>
        </w:tc>
      </w:tr>
    </w:tbl>
    <w:p w14:paraId="1B77C552" w14:textId="196527D6" w:rsidR="00661EB0" w:rsidRDefault="00661EB0" w:rsidP="00265B75"/>
    <w:sectPr w:rsidR="00661EB0" w:rsidSect="004A01BC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4F"/>
    <w:rsid w:val="0001269F"/>
    <w:rsid w:val="00017907"/>
    <w:rsid w:val="00043577"/>
    <w:rsid w:val="00044BE4"/>
    <w:rsid w:val="0008087F"/>
    <w:rsid w:val="000C46DE"/>
    <w:rsid w:val="000F4C94"/>
    <w:rsid w:val="00125B78"/>
    <w:rsid w:val="0016165B"/>
    <w:rsid w:val="001E47B1"/>
    <w:rsid w:val="00203BD6"/>
    <w:rsid w:val="0025436B"/>
    <w:rsid w:val="00265B75"/>
    <w:rsid w:val="00304388"/>
    <w:rsid w:val="0030688D"/>
    <w:rsid w:val="00306AD4"/>
    <w:rsid w:val="00307037"/>
    <w:rsid w:val="00312A3A"/>
    <w:rsid w:val="00355A4D"/>
    <w:rsid w:val="003C5E4D"/>
    <w:rsid w:val="003F38B9"/>
    <w:rsid w:val="004045BF"/>
    <w:rsid w:val="0041041C"/>
    <w:rsid w:val="004505E7"/>
    <w:rsid w:val="00484CA5"/>
    <w:rsid w:val="004A01BC"/>
    <w:rsid w:val="004B7BFF"/>
    <w:rsid w:val="005272C9"/>
    <w:rsid w:val="005326CD"/>
    <w:rsid w:val="005524CB"/>
    <w:rsid w:val="00556AB0"/>
    <w:rsid w:val="00576DED"/>
    <w:rsid w:val="00585976"/>
    <w:rsid w:val="005B3BD0"/>
    <w:rsid w:val="005D047C"/>
    <w:rsid w:val="005E2313"/>
    <w:rsid w:val="006351ED"/>
    <w:rsid w:val="00661EB0"/>
    <w:rsid w:val="006A646E"/>
    <w:rsid w:val="006C4C8D"/>
    <w:rsid w:val="006D53D3"/>
    <w:rsid w:val="00766FC6"/>
    <w:rsid w:val="007C7A16"/>
    <w:rsid w:val="007D09E2"/>
    <w:rsid w:val="007F3177"/>
    <w:rsid w:val="00803876"/>
    <w:rsid w:val="008F704F"/>
    <w:rsid w:val="00926431"/>
    <w:rsid w:val="009E34B5"/>
    <w:rsid w:val="00A10C11"/>
    <w:rsid w:val="00A573E4"/>
    <w:rsid w:val="00A615DB"/>
    <w:rsid w:val="00A665B9"/>
    <w:rsid w:val="00A70FA6"/>
    <w:rsid w:val="00A765F7"/>
    <w:rsid w:val="00AB1380"/>
    <w:rsid w:val="00B02042"/>
    <w:rsid w:val="00B73E91"/>
    <w:rsid w:val="00BF007F"/>
    <w:rsid w:val="00C13884"/>
    <w:rsid w:val="00C14B94"/>
    <w:rsid w:val="00C272F7"/>
    <w:rsid w:val="00C40892"/>
    <w:rsid w:val="00C707F7"/>
    <w:rsid w:val="00C86B8A"/>
    <w:rsid w:val="00C93143"/>
    <w:rsid w:val="00CB1E7B"/>
    <w:rsid w:val="00CC15E7"/>
    <w:rsid w:val="00D35978"/>
    <w:rsid w:val="00D616F1"/>
    <w:rsid w:val="00DD083F"/>
    <w:rsid w:val="00DD40AC"/>
    <w:rsid w:val="00DE3553"/>
    <w:rsid w:val="00E2242A"/>
    <w:rsid w:val="00E81755"/>
    <w:rsid w:val="00ED46C4"/>
    <w:rsid w:val="00ED68D9"/>
    <w:rsid w:val="00EE3F98"/>
    <w:rsid w:val="00F32776"/>
    <w:rsid w:val="00F40CA5"/>
    <w:rsid w:val="00F678F2"/>
    <w:rsid w:val="00FB1118"/>
    <w:rsid w:val="00FD4D56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77C494"/>
  <w15:docId w15:val="{A5E06703-91DD-42BA-9E69-29E10DED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6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7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hipper@buckey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613CDCAB0A94AB1AA2CF65ECE3FB0" ma:contentTypeVersion="12" ma:contentTypeDescription="Create a new document." ma:contentTypeScope="" ma:versionID="18a2a88a929f915f589d82af31c77581">
  <xsd:schema xmlns:xsd="http://www.w3.org/2001/XMLSchema" xmlns:p="http://schemas.microsoft.com/office/2006/metadata/properties" xmlns:ns1="http://schemas.microsoft.com/sharepoint/v3" xmlns:ns2="f90c9b63-9a3b-4fe8-b793-658d12dc1af4" targetNamespace="http://schemas.microsoft.com/office/2006/metadata/properties" ma:root="true" ma:fieldsID="1111c57dc910d214f0a219052a6ee00e" ns1:_="" ns2:_="">
    <xsd:import namespace="http://schemas.microsoft.com/sharepoint/v3"/>
    <xsd:import namespace="f90c9b63-9a3b-4fe8-b793-658d12dc1af4"/>
    <xsd:element name="properties">
      <xsd:complexType>
        <xsd:sequence>
          <xsd:element name="documentManagement">
            <xsd:complexType>
              <xsd:all>
                <xsd:element ref="ns2:Form" minOccurs="0"/>
                <xsd:element ref="ns2:Company_x0020_name" minOccurs="0"/>
                <xsd:element ref="ns2:Company_x0020_Code" minOccurs="0"/>
                <xsd:element ref="ns2:Approal_x0020_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Sys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f90c9b63-9a3b-4fe8-b793-658d12dc1af4" elementFormDefault="qualified">
    <xsd:import namespace="http://schemas.microsoft.com/office/2006/documentManagement/types"/>
    <xsd:element name="Form" ma:index="8" nillable="true" ma:displayName="Document type" ma:format="Dropdown" ma:internalName="Form">
      <xsd:simpleType>
        <xsd:restriction base="dms:Choice">
          <xsd:enumeration value="Approval letter"/>
          <xsd:enumeration value="Banking Form"/>
          <xsd:enumeration value="Connection Agreement"/>
          <xsd:enumeration value="Letter Of Credit BPL"/>
          <xsd:enumeration value="Mail and other documentation"/>
          <xsd:enumeration value="New shipper form - BPL"/>
          <xsd:enumeration value="New shipper form - Increase of credit"/>
          <xsd:enumeration value="New shipper form - WSP"/>
          <xsd:enumeration value="TAX"/>
          <xsd:enumeration value="W-9"/>
        </xsd:restriction>
      </xsd:simpleType>
    </xsd:element>
    <xsd:element name="Company_x0020_name" ma:index="9" nillable="true" ma:displayName="Company name" ma:internalName="Company_x0020_name">
      <xsd:simpleType>
        <xsd:restriction base="dms:Text">
          <xsd:maxLength value="255"/>
        </xsd:restriction>
      </xsd:simpleType>
    </xsd:element>
    <xsd:element name="Company_x0020_Code" ma:index="10" nillable="true" ma:displayName="Company Code" ma:internalName="Company_x0020_Code">
      <xsd:simpleType>
        <xsd:restriction base="dms:Text">
          <xsd:maxLength value="255"/>
        </xsd:restriction>
      </xsd:simpleType>
    </xsd:element>
    <xsd:element name="Approal_x0020_date" ma:index="11" nillable="true" ma:displayName="Approal date" ma:format="DateOnly" ma:internalName="Approal_x0020_date">
      <xsd:simpleType>
        <xsd:restriction base="dms:DateTime"/>
      </xsd:simpleType>
    </xsd:element>
    <xsd:element name="System" ma:index="17" nillable="true" ma:displayName="System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 - WSP - Badger System"/>
                    <xsd:enumeration value="E - EPL - Eastern Products"/>
                    <xsd:enumeration value="G - EPL - Everglades"/>
                    <xsd:enumeration value="J - JTL - Jet Lines"/>
                    <xsd:enumeration value="L - LPL - Laurel Pipeline"/>
                    <xsd:enumeration value="I - LIS - Long Island"/>
                    <xsd:enumeration value="V - VPS - Lower V"/>
                    <xsd:enumeration value="M - MPS - Midwest Products"/>
                    <xsd:enumeration value="R - MSE - Moose"/>
                    <xsd:enumeration value="N - NPL - NORCO Pipeline"/>
                    <xsd:enumeration value="H - OPS - Ohio Pipeline"/>
                    <xsd:enumeration value="P - PPS - Paulsboro Prod"/>
                    <xsd:enumeration value="S - WSP - West Shore"/>
                    <xsd:enumeration value="W - WRP - Wood River PL"/>
                    <xsd:enumeration value="Z - ZNB - Z No Tariff Bil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orm xmlns="f90c9b63-9a3b-4fe8-b793-658d12dc1af4">New shipper form - Increase of credit</Form>
    <Company_x0020_Code xmlns="f90c9b63-9a3b-4fe8-b793-658d12dc1af4">ALL</Company_x0020_Code>
    <Approal_x0020_date xmlns="f90c9b63-9a3b-4fe8-b793-658d12dc1af4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mpany_x0020_name xmlns="f90c9b63-9a3b-4fe8-b793-658d12dc1af4">BLANK</Company_x0020_name>
    <EmailCc xmlns="http://schemas.microsoft.com/sharepoint/v3" xsi:nil="true"/>
    <System xmlns="f90c9b63-9a3b-4fe8-b793-658d12dc1af4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233B5-B851-4C57-B93B-1FFFCA08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c9b63-9a3b-4fe8-b793-658d12dc1a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D63C58-5C36-4785-A54D-4137D3ACA4B7}">
  <ds:schemaRefs>
    <ds:schemaRef ds:uri="http://schemas.microsoft.com/office/2006/metadata/properties"/>
    <ds:schemaRef ds:uri="f90c9b63-9a3b-4fe8-b793-658d12dc1af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F27D7F-FBA2-4D05-A083-5B472C771C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15E7E6-6196-47B8-B334-BA06D6525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Address: (Line 1)</vt:lpstr>
    </vt:vector>
  </TitlesOfParts>
  <Company>Buckeye Partners, L.P.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Address: (Line 1)</dc:title>
  <dc:creator>S Milbourne</dc:creator>
  <cp:lastModifiedBy>Trapani, Steven R.</cp:lastModifiedBy>
  <cp:revision>2</cp:revision>
  <cp:lastPrinted>2007-10-09T19:06:00Z</cp:lastPrinted>
  <dcterms:created xsi:type="dcterms:W3CDTF">2021-03-11T16:01:00Z</dcterms:created>
  <dcterms:modified xsi:type="dcterms:W3CDTF">2021-03-11T16:01:00Z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http://sharepoint.buckeye.com/sites/transportation/scheduling/Shared Documents/NewShipperStatusRequest.doc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0x010100212613CDCAB0A94AB1AA2CF65ECE3FB0</vt:lpwstr>
  </property>
</Properties>
</file>